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1D067" w14:textId="3D0B397C" w:rsidR="00F633CB" w:rsidRDefault="00F633CB">
      <w:r w:rsidRPr="00F633CB">
        <w:rPr>
          <w:noProof/>
          <w:lang w:eastAsia="en-GB"/>
        </w:rPr>
        <w:drawing>
          <wp:inline distT="0" distB="0" distL="0" distR="0" wp14:anchorId="6D771805" wp14:editId="17CB2250">
            <wp:extent cx="409575" cy="4087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62405" b="21840"/>
                    <a:stretch/>
                  </pic:blipFill>
                  <pic:spPr bwMode="auto">
                    <a:xfrm>
                      <a:off x="0" y="0"/>
                      <a:ext cx="417538" cy="416717"/>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F633CB">
        <w:rPr>
          <w:sz w:val="56"/>
        </w:rPr>
        <w:t>CLASS DOJO CONTENT- YEAR</w:t>
      </w:r>
      <w:r w:rsidR="00724C8A">
        <w:rPr>
          <w:sz w:val="56"/>
        </w:rPr>
        <w:t xml:space="preserve"> 5</w:t>
      </w:r>
    </w:p>
    <w:tbl>
      <w:tblPr>
        <w:tblStyle w:val="TableGrid"/>
        <w:tblW w:w="0" w:type="auto"/>
        <w:tblLook w:val="04A0" w:firstRow="1" w:lastRow="0" w:firstColumn="1" w:lastColumn="0" w:noHBand="0" w:noVBand="1"/>
      </w:tblPr>
      <w:tblGrid>
        <w:gridCol w:w="9016"/>
      </w:tblGrid>
      <w:tr w:rsidR="00F633CB" w14:paraId="73E44477" w14:textId="77777777" w:rsidTr="00F633CB">
        <w:tc>
          <w:tcPr>
            <w:tcW w:w="9016" w:type="dxa"/>
          </w:tcPr>
          <w:p w14:paraId="404D6338" w14:textId="1AC03407" w:rsidR="00F633CB" w:rsidRDefault="00F633CB" w:rsidP="00C267D8">
            <w:r w:rsidRPr="00F633CB">
              <w:rPr>
                <w:b/>
              </w:rPr>
              <w:t>Week commencing:</w:t>
            </w:r>
            <w:r w:rsidR="004C7622">
              <w:t xml:space="preserve"> </w:t>
            </w:r>
            <w:r w:rsidR="009931AC">
              <w:t>29</w:t>
            </w:r>
            <w:r w:rsidR="00C267D8">
              <w:t>.06.2020</w:t>
            </w:r>
          </w:p>
        </w:tc>
      </w:tr>
      <w:tr w:rsidR="00F633CB" w14:paraId="4873639F" w14:textId="77777777" w:rsidTr="00F633CB">
        <w:tc>
          <w:tcPr>
            <w:tcW w:w="9016" w:type="dxa"/>
          </w:tcPr>
          <w:p w14:paraId="700974BA" w14:textId="77777777" w:rsidR="00F633CB" w:rsidRDefault="00F633CB">
            <w:pPr>
              <w:rPr>
                <w:b/>
              </w:rPr>
            </w:pPr>
            <w:r w:rsidRPr="00F633CB">
              <w:rPr>
                <w:b/>
              </w:rPr>
              <w:t>Class Story content</w:t>
            </w:r>
          </w:p>
          <w:p w14:paraId="036DD789" w14:textId="6BCBE76A" w:rsidR="004C4C7D" w:rsidRDefault="00FF389D" w:rsidP="00C267D8">
            <w:pPr>
              <w:pStyle w:val="NormalWeb"/>
              <w:spacing w:before="0" w:beforeAutospacing="0" w:after="0" w:afterAutospacing="0"/>
              <w:rPr>
                <w:rFonts w:asciiTheme="minorHAnsi" w:hAnsiTheme="minorHAnsi" w:cstheme="minorHAnsi"/>
                <w:color w:val="363636"/>
                <w:sz w:val="22"/>
                <w:szCs w:val="22"/>
                <w:shd w:val="clear" w:color="auto" w:fill="FFFFFF"/>
              </w:rPr>
            </w:pPr>
            <w:r>
              <w:rPr>
                <w:rFonts w:asciiTheme="minorHAnsi" w:hAnsiTheme="minorHAnsi" w:cstheme="minorHAnsi"/>
                <w:color w:val="363636"/>
                <w:sz w:val="22"/>
                <w:szCs w:val="22"/>
                <w:shd w:val="clear" w:color="auto" w:fill="FFFFFF"/>
              </w:rPr>
              <w:t>Hi Year 5,</w:t>
            </w:r>
          </w:p>
          <w:p w14:paraId="00BBD2DB" w14:textId="35959EEB" w:rsidR="00FF389D" w:rsidRDefault="002B4732" w:rsidP="00C267D8">
            <w:pPr>
              <w:pStyle w:val="NormalWeb"/>
              <w:spacing w:before="0" w:beforeAutospacing="0" w:after="0" w:afterAutospacing="0"/>
              <w:rPr>
                <w:rFonts w:asciiTheme="minorHAnsi" w:hAnsiTheme="minorHAnsi" w:cstheme="minorHAnsi"/>
                <w:color w:val="363636"/>
                <w:sz w:val="22"/>
                <w:szCs w:val="22"/>
                <w:shd w:val="clear" w:color="auto" w:fill="FFFFFF"/>
              </w:rPr>
            </w:pPr>
            <w:r>
              <w:rPr>
                <w:rFonts w:asciiTheme="minorHAnsi" w:hAnsiTheme="minorHAnsi" w:cstheme="minorHAnsi"/>
                <w:color w:val="363636"/>
                <w:sz w:val="22"/>
                <w:szCs w:val="22"/>
                <w:shd w:val="clear" w:color="auto" w:fill="FFFFFF"/>
              </w:rPr>
              <w:t xml:space="preserve">Well done for all of your </w:t>
            </w:r>
            <w:r w:rsidR="009931AC">
              <w:rPr>
                <w:rFonts w:asciiTheme="minorHAnsi" w:hAnsiTheme="minorHAnsi" w:cstheme="minorHAnsi"/>
                <w:color w:val="363636"/>
                <w:sz w:val="22"/>
                <w:szCs w:val="22"/>
                <w:shd w:val="clear" w:color="auto" w:fill="FFFFFF"/>
              </w:rPr>
              <w:t>dedicated hard</w:t>
            </w:r>
            <w:r>
              <w:rPr>
                <w:rFonts w:asciiTheme="minorHAnsi" w:hAnsiTheme="minorHAnsi" w:cstheme="minorHAnsi"/>
                <w:color w:val="363636"/>
                <w:sz w:val="22"/>
                <w:szCs w:val="22"/>
                <w:shd w:val="clear" w:color="auto" w:fill="FFFFFF"/>
              </w:rPr>
              <w:t xml:space="preserve"> work again last week with your home learning.</w:t>
            </w:r>
            <w:r w:rsidR="009931AC">
              <w:rPr>
                <w:rFonts w:asciiTheme="minorHAnsi" w:hAnsiTheme="minorHAnsi" w:cstheme="minorHAnsi"/>
                <w:color w:val="363636"/>
                <w:sz w:val="22"/>
                <w:szCs w:val="22"/>
                <w:shd w:val="clear" w:color="auto" w:fill="FFFFFF"/>
              </w:rPr>
              <w:t xml:space="preserve"> It is now t</w:t>
            </w:r>
            <w:r w:rsidR="002E148D">
              <w:rPr>
                <w:rFonts w:asciiTheme="minorHAnsi" w:hAnsiTheme="minorHAnsi" w:cstheme="minorHAnsi"/>
                <w:color w:val="363636"/>
                <w:sz w:val="22"/>
                <w:szCs w:val="22"/>
                <w:shd w:val="clear" w:color="auto" w:fill="FFFFFF"/>
              </w:rPr>
              <w:t>he fifth week of this half term!</w:t>
            </w:r>
          </w:p>
          <w:p w14:paraId="5207B0D5" w14:textId="03CA1FA3" w:rsidR="009931AC" w:rsidRDefault="002B4732" w:rsidP="00C267D8">
            <w:pPr>
              <w:pStyle w:val="NormalWeb"/>
              <w:spacing w:before="0" w:beforeAutospacing="0" w:after="0" w:afterAutospacing="0"/>
              <w:rPr>
                <w:rFonts w:asciiTheme="minorHAnsi" w:hAnsiTheme="minorHAnsi" w:cstheme="minorHAnsi"/>
                <w:color w:val="363636"/>
                <w:sz w:val="22"/>
                <w:szCs w:val="22"/>
                <w:shd w:val="clear" w:color="auto" w:fill="FFFFFF"/>
              </w:rPr>
            </w:pPr>
            <w:r>
              <w:rPr>
                <w:rFonts w:asciiTheme="minorHAnsi" w:hAnsiTheme="minorHAnsi" w:cstheme="minorHAnsi"/>
                <w:color w:val="363636"/>
                <w:sz w:val="22"/>
                <w:szCs w:val="22"/>
                <w:shd w:val="clear" w:color="auto" w:fill="FFFFFF"/>
              </w:rPr>
              <w:t xml:space="preserve">This week, we </w:t>
            </w:r>
            <w:r w:rsidR="002E148D">
              <w:rPr>
                <w:rFonts w:asciiTheme="minorHAnsi" w:hAnsiTheme="minorHAnsi" w:cstheme="minorHAnsi"/>
                <w:color w:val="363636"/>
                <w:sz w:val="22"/>
                <w:szCs w:val="22"/>
                <w:shd w:val="clear" w:color="auto" w:fill="FFFFFF"/>
              </w:rPr>
              <w:t>continue to convert measures in maths with a focus on length and height.</w:t>
            </w:r>
          </w:p>
          <w:p w14:paraId="03920B6E" w14:textId="3452DFE1" w:rsidR="00FF389D" w:rsidRDefault="002B4732" w:rsidP="00C267D8">
            <w:pPr>
              <w:pStyle w:val="NormalWeb"/>
              <w:spacing w:before="0" w:beforeAutospacing="0" w:after="0" w:afterAutospacing="0"/>
              <w:rPr>
                <w:rFonts w:asciiTheme="minorHAnsi" w:hAnsiTheme="minorHAnsi" w:cstheme="minorHAnsi"/>
                <w:color w:val="363636"/>
                <w:sz w:val="22"/>
                <w:szCs w:val="22"/>
                <w:shd w:val="clear" w:color="auto" w:fill="FFFFFF"/>
              </w:rPr>
            </w:pPr>
            <w:r>
              <w:rPr>
                <w:rFonts w:asciiTheme="minorHAnsi" w:hAnsiTheme="minorHAnsi" w:cstheme="minorHAnsi"/>
                <w:color w:val="363636"/>
                <w:sz w:val="22"/>
                <w:szCs w:val="22"/>
                <w:shd w:val="clear" w:color="auto" w:fill="FFFFFF"/>
              </w:rPr>
              <w:t xml:space="preserve">We </w:t>
            </w:r>
            <w:r w:rsidR="009931AC">
              <w:rPr>
                <w:rFonts w:asciiTheme="minorHAnsi" w:hAnsiTheme="minorHAnsi" w:cstheme="minorHAnsi"/>
                <w:color w:val="363636"/>
                <w:sz w:val="22"/>
                <w:szCs w:val="22"/>
                <w:shd w:val="clear" w:color="auto" w:fill="FFFFFF"/>
              </w:rPr>
              <w:t>will be writing our own poems in English</w:t>
            </w:r>
            <w:r>
              <w:rPr>
                <w:rFonts w:asciiTheme="minorHAnsi" w:hAnsiTheme="minorHAnsi" w:cstheme="minorHAnsi"/>
                <w:color w:val="363636"/>
                <w:sz w:val="22"/>
                <w:szCs w:val="22"/>
                <w:shd w:val="clear" w:color="auto" w:fill="FFFFFF"/>
              </w:rPr>
              <w:t xml:space="preserve"> </w:t>
            </w:r>
            <w:r w:rsidR="009931AC">
              <w:rPr>
                <w:rFonts w:asciiTheme="minorHAnsi" w:hAnsiTheme="minorHAnsi" w:cstheme="minorHAnsi"/>
                <w:color w:val="363636"/>
                <w:sz w:val="22"/>
                <w:szCs w:val="22"/>
                <w:shd w:val="clear" w:color="auto" w:fill="FFFFFF"/>
              </w:rPr>
              <w:t>whilst continuing</w:t>
            </w:r>
            <w:r>
              <w:rPr>
                <w:rFonts w:asciiTheme="minorHAnsi" w:hAnsiTheme="minorHAnsi" w:cstheme="minorHAnsi"/>
                <w:color w:val="363636"/>
                <w:sz w:val="22"/>
                <w:szCs w:val="22"/>
                <w:shd w:val="clear" w:color="auto" w:fill="FFFFFF"/>
              </w:rPr>
              <w:t xml:space="preserve"> to practice our grammar and spelling.</w:t>
            </w:r>
            <w:r w:rsidR="002E148D">
              <w:rPr>
                <w:rFonts w:asciiTheme="minorHAnsi" w:hAnsiTheme="minorHAnsi" w:cstheme="minorHAnsi"/>
                <w:color w:val="363636"/>
                <w:sz w:val="22"/>
                <w:szCs w:val="22"/>
                <w:shd w:val="clear" w:color="auto" w:fill="FFFFFF"/>
              </w:rPr>
              <w:t xml:space="preserve"> There is a special topic ‘All About Me’ task which will last over the next two weeks so read it carefully and take your time to complete it to your best ability. </w:t>
            </w:r>
          </w:p>
          <w:p w14:paraId="75F8A11A" w14:textId="43C15F84" w:rsidR="00473345" w:rsidRDefault="009931AC" w:rsidP="00C267D8">
            <w:pPr>
              <w:pStyle w:val="NormalWeb"/>
              <w:spacing w:before="0" w:beforeAutospacing="0" w:after="0" w:afterAutospacing="0"/>
              <w:rPr>
                <w:rFonts w:asciiTheme="minorHAnsi" w:hAnsiTheme="minorHAnsi" w:cstheme="minorHAnsi"/>
                <w:color w:val="363636"/>
                <w:sz w:val="22"/>
                <w:szCs w:val="22"/>
                <w:shd w:val="clear" w:color="auto" w:fill="FFFFFF"/>
              </w:rPr>
            </w:pPr>
            <w:r>
              <w:rPr>
                <w:rFonts w:asciiTheme="minorHAnsi" w:hAnsiTheme="minorHAnsi" w:cstheme="minorHAnsi"/>
                <w:color w:val="363636"/>
                <w:sz w:val="22"/>
                <w:szCs w:val="22"/>
                <w:shd w:val="clear" w:color="auto" w:fill="FFFFFF"/>
              </w:rPr>
              <w:t>Secrets of a Sun King is getting very exciting now as Lil continues on her adventures.</w:t>
            </w:r>
            <w:r w:rsidR="002652FA">
              <w:rPr>
                <w:rFonts w:asciiTheme="minorHAnsi" w:hAnsiTheme="minorHAnsi" w:cstheme="minorHAnsi"/>
                <w:color w:val="363636"/>
                <w:sz w:val="22"/>
                <w:szCs w:val="22"/>
                <w:shd w:val="clear" w:color="auto" w:fill="FFFFFF"/>
              </w:rPr>
              <w:t xml:space="preserve"> Remember you can comment on the video to make predictions and share your thoughts about each extract.</w:t>
            </w:r>
            <w:r w:rsidR="00CF6E10">
              <w:rPr>
                <w:rFonts w:asciiTheme="minorHAnsi" w:hAnsiTheme="minorHAnsi" w:cstheme="minorHAnsi"/>
                <w:color w:val="363636"/>
                <w:sz w:val="22"/>
                <w:szCs w:val="22"/>
                <w:shd w:val="clear" w:color="auto" w:fill="FFFFFF"/>
              </w:rPr>
              <w:t xml:space="preserve"> Or, you can answer the questions in a post on your portfolio.</w:t>
            </w:r>
          </w:p>
          <w:p w14:paraId="644C7057" w14:textId="0110FF15" w:rsidR="00473345" w:rsidRPr="00FF389D" w:rsidRDefault="00473345" w:rsidP="00C267D8">
            <w:pPr>
              <w:pStyle w:val="NormalWeb"/>
              <w:spacing w:before="0" w:beforeAutospacing="0" w:after="0" w:afterAutospacing="0"/>
              <w:rPr>
                <w:rFonts w:asciiTheme="minorHAnsi" w:hAnsiTheme="minorHAnsi" w:cstheme="minorHAnsi"/>
                <w:color w:val="363636"/>
                <w:sz w:val="22"/>
                <w:szCs w:val="22"/>
                <w:shd w:val="clear" w:color="auto" w:fill="FFFFFF"/>
              </w:rPr>
            </w:pPr>
            <w:r>
              <w:rPr>
                <w:rFonts w:asciiTheme="minorHAnsi" w:hAnsiTheme="minorHAnsi" w:cstheme="minorHAnsi"/>
                <w:color w:val="363636"/>
                <w:sz w:val="22"/>
                <w:szCs w:val="22"/>
                <w:shd w:val="clear" w:color="auto" w:fill="FFFFFF"/>
              </w:rPr>
              <w:t>You will f</w:t>
            </w:r>
            <w:r w:rsidR="009931AC">
              <w:rPr>
                <w:rFonts w:asciiTheme="minorHAnsi" w:hAnsiTheme="minorHAnsi" w:cstheme="minorHAnsi"/>
                <w:color w:val="363636"/>
                <w:sz w:val="22"/>
                <w:szCs w:val="22"/>
                <w:shd w:val="clear" w:color="auto" w:fill="FFFFFF"/>
              </w:rPr>
              <w:t xml:space="preserve">ind the documents needed for this week’s tasks </w:t>
            </w:r>
            <w:r>
              <w:rPr>
                <w:rFonts w:asciiTheme="minorHAnsi" w:hAnsiTheme="minorHAnsi" w:cstheme="minorHAnsi"/>
                <w:color w:val="363636"/>
                <w:sz w:val="22"/>
                <w:szCs w:val="22"/>
                <w:shd w:val="clear" w:color="auto" w:fill="FFFFFF"/>
              </w:rPr>
              <w:t>below on the class story.</w:t>
            </w:r>
          </w:p>
          <w:p w14:paraId="4E9C1D5D" w14:textId="0CE4E4BE" w:rsidR="002945CB" w:rsidRPr="00EB28CF" w:rsidRDefault="00EB28CF" w:rsidP="002945CB">
            <w:pPr>
              <w:rPr>
                <w:rFonts w:cstheme="minorHAnsi"/>
                <w:color w:val="363636"/>
                <w:shd w:val="clear" w:color="auto" w:fill="FFFFFF"/>
              </w:rPr>
            </w:pPr>
            <w:r w:rsidRPr="00EB28CF">
              <w:rPr>
                <w:rFonts w:eastAsia="Times New Roman" w:cstheme="minorHAnsi"/>
                <w:color w:val="000000"/>
                <w:lang w:eastAsia="en-GB"/>
              </w:rPr>
              <w:t xml:space="preserve">Have a </w:t>
            </w:r>
            <w:r w:rsidR="00CF6E10">
              <w:rPr>
                <w:rFonts w:eastAsia="Times New Roman" w:cstheme="minorHAnsi"/>
                <w:color w:val="000000"/>
                <w:lang w:eastAsia="en-GB"/>
              </w:rPr>
              <w:t>wonderful</w:t>
            </w:r>
            <w:r w:rsidR="00826A66">
              <w:rPr>
                <w:rFonts w:eastAsia="Times New Roman" w:cstheme="minorHAnsi"/>
                <w:color w:val="000000"/>
                <w:lang w:eastAsia="en-GB"/>
              </w:rPr>
              <w:t xml:space="preserve"> week!</w:t>
            </w:r>
          </w:p>
          <w:p w14:paraId="1723835E" w14:textId="39AA200B" w:rsidR="005064AB" w:rsidRPr="00F633CB" w:rsidRDefault="005064AB" w:rsidP="002945CB">
            <w:pPr>
              <w:rPr>
                <w:b/>
              </w:rPr>
            </w:pPr>
            <w:r w:rsidRPr="00EB28CF">
              <w:rPr>
                <w:rFonts w:cstheme="minorHAnsi"/>
              </w:rPr>
              <w:t>Mrs Gibbs</w:t>
            </w:r>
            <w:bookmarkStart w:id="0" w:name="_GoBack"/>
            <w:bookmarkEnd w:id="0"/>
          </w:p>
        </w:tc>
      </w:tr>
      <w:tr w:rsidR="001232E8" w:rsidRPr="00297310" w14:paraId="1F883816" w14:textId="77777777" w:rsidTr="00ED6096">
        <w:trPr>
          <w:trHeight w:val="8932"/>
        </w:trPr>
        <w:tc>
          <w:tcPr>
            <w:tcW w:w="9016" w:type="dxa"/>
          </w:tcPr>
          <w:p w14:paraId="287713C4" w14:textId="77777777" w:rsidR="001232E8" w:rsidRDefault="001232E8">
            <w:pPr>
              <w:rPr>
                <w:b/>
              </w:rPr>
            </w:pPr>
            <w:r>
              <w:rPr>
                <w:b/>
              </w:rPr>
              <w:lastRenderedPageBreak/>
              <w:t>Class Story content</w:t>
            </w:r>
          </w:p>
          <w:p w14:paraId="29C007F2" w14:textId="731E19F2" w:rsidR="001232E8" w:rsidRPr="00E74CEF" w:rsidRDefault="001232E8" w:rsidP="00E74CEF">
            <w:r w:rsidRPr="00E74CEF">
              <w:t>Week commencing</w:t>
            </w:r>
            <w:r w:rsidR="00D44BEB">
              <w:t xml:space="preserve"> </w:t>
            </w:r>
            <w:r w:rsidR="00580CF8">
              <w:t>29</w:t>
            </w:r>
            <w:r w:rsidR="00C267D8">
              <w:t>.06.2020</w:t>
            </w:r>
          </w:p>
          <w:p w14:paraId="46FD8DA1" w14:textId="70AB73A3" w:rsidR="001232E8" w:rsidRPr="00E74CEF" w:rsidRDefault="001232E8" w:rsidP="00E74CEF">
            <w:r w:rsidRPr="00E74CEF">
              <w:t>Take a look in the activities portfolio for you</w:t>
            </w:r>
            <w:r>
              <w:t>r</w:t>
            </w:r>
            <w:r w:rsidRPr="00E74CEF">
              <w:t xml:space="preserve"> Maths, English a</w:t>
            </w:r>
            <w:r w:rsidR="00006D17">
              <w:t>n</w:t>
            </w:r>
            <w:r w:rsidRPr="00E74CEF">
              <w:t>d Topic activities this week.</w:t>
            </w:r>
          </w:p>
          <w:p w14:paraId="55125E7F" w14:textId="541EED06" w:rsidR="001232E8" w:rsidRDefault="001232E8" w:rsidP="00211C82">
            <w:r w:rsidRPr="00E74CEF">
              <w:t xml:space="preserve">REMEMBER YOU DON'T HAVE TO DO THEM ALL </w:t>
            </w:r>
            <w:r w:rsidRPr="00E74CEF">
              <w:rPr>
                <w:u w:val="single"/>
              </w:rPr>
              <w:t>OR</w:t>
            </w:r>
            <w:r w:rsidRPr="00E74CEF">
              <w:t xml:space="preserve"> DO THEM ALL AT ONCE... Just do the ones your parents suggest. Go to your activities portfolio to complete and send me some of your work, or photos of what </w:t>
            </w:r>
            <w:r>
              <w:t xml:space="preserve">else </w:t>
            </w:r>
            <w:r w:rsidRPr="00E74CEF">
              <w:t>you’ve been up to.</w:t>
            </w:r>
          </w:p>
          <w:p w14:paraId="4177DE57" w14:textId="77777777" w:rsidR="001232E8" w:rsidRPr="00211C82" w:rsidRDefault="001232E8" w:rsidP="00211C82"/>
          <w:p w14:paraId="4977D2EE" w14:textId="64AEBEC3" w:rsidR="00C81D20" w:rsidRDefault="001232E8" w:rsidP="00C81D20">
            <w:r w:rsidRPr="00E37DEF">
              <w:rPr>
                <w:rFonts w:cstheme="minorHAnsi"/>
              </w:rPr>
              <w:t xml:space="preserve">English 1- </w:t>
            </w:r>
            <w:r w:rsidR="00580CF8">
              <w:t>Poem</w:t>
            </w:r>
          </w:p>
          <w:p w14:paraId="1ED91B01" w14:textId="2D7341B3" w:rsidR="00BF6CE9" w:rsidRPr="00EA0694" w:rsidRDefault="00BF6CE9" w:rsidP="00C81D20">
            <w:pPr>
              <w:rPr>
                <w:rFonts w:ascii="Calibri" w:hAnsi="Calibri" w:cs="Calibri"/>
                <w:sz w:val="24"/>
                <w:szCs w:val="24"/>
              </w:rPr>
            </w:pPr>
            <w:r>
              <w:t xml:space="preserve">Last week, we read and responded to a poem called ‘The River’. It used personification to describe a river as if it were many other things including a singer, a baby and a monster. Each verse is made up of 4 lines with lines 2 and 4 rhyming. Your task this week is to write your own poem about a river. It can have the same structure as the example or invent your own style. Draft it first then write it out neatly with illustrations. Upload a photo of your finished poem to your portfolio. </w:t>
            </w:r>
          </w:p>
          <w:p w14:paraId="64D643E9" w14:textId="77777777" w:rsidR="00580CF8" w:rsidRPr="00190197" w:rsidRDefault="00580CF8" w:rsidP="006C33F1">
            <w:pPr>
              <w:rPr>
                <w:rFonts w:ascii="inherit" w:eastAsia="Times New Roman" w:hAnsi="inherit" w:cs="Times New Roman"/>
                <w:color w:val="212121"/>
                <w:sz w:val="23"/>
                <w:szCs w:val="23"/>
                <w:lang w:eastAsia="en-GB"/>
              </w:rPr>
            </w:pPr>
          </w:p>
          <w:p w14:paraId="58EA8A52" w14:textId="48996733" w:rsidR="00C81D20" w:rsidRDefault="002945CB" w:rsidP="00C81D20">
            <w:pPr>
              <w:rPr>
                <w:rFonts w:cstheme="minorHAnsi"/>
              </w:rPr>
            </w:pPr>
            <w:r>
              <w:t xml:space="preserve">English 2- </w:t>
            </w:r>
            <w:proofErr w:type="spellStart"/>
            <w:r w:rsidR="00580CF8">
              <w:rPr>
                <w:rFonts w:cstheme="minorHAnsi"/>
              </w:rPr>
              <w:t>SPaG</w:t>
            </w:r>
            <w:proofErr w:type="spellEnd"/>
            <w:r w:rsidR="00580CF8">
              <w:rPr>
                <w:rFonts w:cstheme="minorHAnsi"/>
              </w:rPr>
              <w:t xml:space="preserve"> Mat (3</w:t>
            </w:r>
            <w:r w:rsidR="00C81D20">
              <w:rPr>
                <w:rFonts w:cstheme="minorHAnsi"/>
              </w:rPr>
              <w:t>)</w:t>
            </w:r>
          </w:p>
          <w:p w14:paraId="38C94E19" w14:textId="19444FBA" w:rsidR="00C81D20" w:rsidRDefault="00580CF8" w:rsidP="00C81D20">
            <w:pPr>
              <w:rPr>
                <w:rFonts w:cstheme="minorHAnsi"/>
              </w:rPr>
            </w:pPr>
            <w:r>
              <w:rPr>
                <w:rFonts w:cstheme="minorHAnsi"/>
              </w:rPr>
              <w:t xml:space="preserve">Open up the </w:t>
            </w:r>
            <w:proofErr w:type="spellStart"/>
            <w:r>
              <w:rPr>
                <w:rFonts w:cstheme="minorHAnsi"/>
              </w:rPr>
              <w:t>SPaG</w:t>
            </w:r>
            <w:proofErr w:type="spellEnd"/>
            <w:r>
              <w:rPr>
                <w:rFonts w:cstheme="minorHAnsi"/>
              </w:rPr>
              <w:t xml:space="preserve"> Mat (3</w:t>
            </w:r>
            <w:r w:rsidR="00C81D20">
              <w:rPr>
                <w:rFonts w:cstheme="minorHAnsi"/>
              </w:rPr>
              <w:t xml:space="preserve">) PDF on the class story. Choose between Mild (1 star), Medium (2 stars) and Spicy (3 stars). Copy and complete the 6 sections (a-f) which revise a range of </w:t>
            </w:r>
            <w:proofErr w:type="spellStart"/>
            <w:r w:rsidR="00C81D20">
              <w:rPr>
                <w:rFonts w:cstheme="minorHAnsi"/>
              </w:rPr>
              <w:t>SPaG</w:t>
            </w:r>
            <w:proofErr w:type="spellEnd"/>
            <w:r w:rsidR="00C81D20">
              <w:rPr>
                <w:rFonts w:cstheme="minorHAnsi"/>
              </w:rPr>
              <w:t xml:space="preserve"> objectives for Year 5. </w:t>
            </w:r>
            <w:r w:rsidR="003569E2">
              <w:rPr>
                <w:rFonts w:cstheme="minorHAnsi"/>
              </w:rPr>
              <w:t xml:space="preserve">Remember that all punctuation must be accurate in your responses. </w:t>
            </w:r>
            <w:r w:rsidR="00C81D20">
              <w:rPr>
                <w:rFonts w:cstheme="minorHAnsi"/>
              </w:rPr>
              <w:t>Upload a photo of your answers to your portfolio.</w:t>
            </w:r>
          </w:p>
          <w:p w14:paraId="79E3AFAC" w14:textId="77777777" w:rsidR="00507C49" w:rsidRDefault="00507C49" w:rsidP="003C0CAB"/>
          <w:p w14:paraId="1E78B98F" w14:textId="1E3F6B36" w:rsidR="001232E8" w:rsidRDefault="001232E8" w:rsidP="003C0CAB">
            <w:r>
              <w:t>English 3- Spel</w:t>
            </w:r>
            <w:r w:rsidR="00E36D65">
              <w:t>lings</w:t>
            </w:r>
          </w:p>
          <w:p w14:paraId="414A7045" w14:textId="50E20225" w:rsidR="00EA0694" w:rsidRPr="00325882" w:rsidRDefault="00DF72E8" w:rsidP="00EA0694">
            <w:pPr>
              <w:rPr>
                <w:rFonts w:ascii="Twinkl SemiBold" w:hAnsi="Twinkl SemiBold"/>
                <w:sz w:val="20"/>
              </w:rPr>
            </w:pPr>
            <w:r>
              <w:t xml:space="preserve">This week’s words are </w:t>
            </w:r>
            <w:r w:rsidR="00B32E38">
              <w:t xml:space="preserve">all verbs with the added prefix over-. </w:t>
            </w:r>
            <w:r w:rsidR="00EA0694">
              <w:t xml:space="preserve">Find out the meaning of each word. Try using it in a sentence to show the meaning. Use the strategies you know to learn how to spell each word. Ask a family member to test you at the end of the week and let me know your score. Upload a photo of your spelling practice to your portfolio. This week’s words are: </w:t>
            </w:r>
            <w:r w:rsidR="00B32E38">
              <w:t>overthrow, overturn, overslept, overcook, overreact, overestimate, overuse, overpaid, overlook, overbalance.</w:t>
            </w:r>
          </w:p>
          <w:p w14:paraId="0200C393" w14:textId="2B88FC79" w:rsidR="00EA0694" w:rsidRDefault="00EA0694" w:rsidP="003C0CAB"/>
          <w:p w14:paraId="586FF912" w14:textId="220DAA07" w:rsidR="00DC7B8F" w:rsidRDefault="001232E8" w:rsidP="00580CF8">
            <w:r>
              <w:t xml:space="preserve">Maths 1- </w:t>
            </w:r>
            <w:r w:rsidR="00165959">
              <w:t>Find t</w:t>
            </w:r>
            <w:r w:rsidR="00165959">
              <w:t>he Converting Measures (Lesson 3</w:t>
            </w:r>
            <w:r w:rsidR="00165959">
              <w:t xml:space="preserve">) PDF slides on the class story. Go through the slides looking at the examples and questions given carefully. Copy and complete each starter and section (1-8). Then, use the slides at the end to mark your own answers. Upload a photo of your self-assessed work to your portfolio. </w:t>
            </w:r>
          </w:p>
          <w:p w14:paraId="47824A75" w14:textId="77777777" w:rsidR="00D4497F" w:rsidRDefault="00D4497F" w:rsidP="00D4497F"/>
          <w:p w14:paraId="75B0AD15" w14:textId="300AD8BE" w:rsidR="00DC7B8F" w:rsidRDefault="001232E8" w:rsidP="00580CF8">
            <w:r>
              <w:t xml:space="preserve">Maths 2- </w:t>
            </w:r>
            <w:r w:rsidR="00E57466">
              <w:t>Height Challenge</w:t>
            </w:r>
          </w:p>
          <w:p w14:paraId="2B29B296" w14:textId="77C6063E" w:rsidR="00E57466" w:rsidRDefault="00E57466" w:rsidP="00580CF8">
            <w:r>
              <w:t xml:space="preserve">You will ideally need a measuring tape for this challenge. Measure the heights of each member of your household (including yourself) plus some teddies so that you have 5 different measurements. Set out your data in a table with 4 columns: Name, Height in M, Height in CM, Height in MM. </w:t>
            </w:r>
            <w:r w:rsidR="00F02582">
              <w:t xml:space="preserve">See the example table on Class Story to help you. </w:t>
            </w:r>
            <w:r>
              <w:t>Convert your measurements to fill in the information for each of your participants. Upload a photo of your finished results to your portfolio.</w:t>
            </w:r>
          </w:p>
          <w:p w14:paraId="0CC0D7AD" w14:textId="5DFFD2D8" w:rsidR="0014032E" w:rsidRDefault="0014032E" w:rsidP="008E1F28"/>
          <w:p w14:paraId="55E647BD" w14:textId="2CEE94F1" w:rsidR="00E37386" w:rsidRDefault="0014032E" w:rsidP="00580CF8">
            <w:r>
              <w:t xml:space="preserve">Maths 3- </w:t>
            </w:r>
            <w:r w:rsidR="00214711">
              <w:t>Coconut Ordering Game</w:t>
            </w:r>
          </w:p>
          <w:p w14:paraId="57D4AF8D" w14:textId="16DB98D7" w:rsidR="00214711" w:rsidRDefault="00214711" w:rsidP="00580CF8">
            <w:r>
              <w:t xml:space="preserve">Follow this link: </w:t>
            </w:r>
            <w:hyperlink r:id="rId6" w:history="1">
              <w:r w:rsidRPr="00BF55DE">
                <w:rPr>
                  <w:rStyle w:val="Hyperlink"/>
                </w:rPr>
                <w:t>https://www.topmarks.co.uk/ordering-and-sequencing/coconut-ordering</w:t>
              </w:r>
            </w:hyperlink>
          </w:p>
          <w:p w14:paraId="76F3C454" w14:textId="34D24BF1" w:rsidR="00214711" w:rsidRDefault="00214711" w:rsidP="00580CF8">
            <w:r>
              <w:t xml:space="preserve">From the menu, choose ‘Length’ to bring up a new menu ‘Ordering Length’. Find the ‘Up to 10m’ options on the right of the menu. Start by choosing ‘cm and m’ and complete the task by clicking the coconuts in order from smallest to largest. Make jottings to convert between units to help you. </w:t>
            </w:r>
            <w:r w:rsidR="00E57466">
              <w:t xml:space="preserve">Repeat this level for at least 5 different sets of coconuts. </w:t>
            </w:r>
            <w:r>
              <w:t xml:space="preserve">Once completed, return to the menu and work through the rest of the ‘Up to 10m’ menu choices. </w:t>
            </w:r>
            <w:r w:rsidR="00E57466">
              <w:t xml:space="preserve">See if you can get all the way through to the last level ‘mm, cm and m’. </w:t>
            </w:r>
            <w:r>
              <w:t>Upload a photo of you playing the game to your portfolio.</w:t>
            </w:r>
          </w:p>
          <w:p w14:paraId="33246E66" w14:textId="1CFF3551" w:rsidR="00D4497F" w:rsidRDefault="00D4497F" w:rsidP="00984BDF"/>
          <w:p w14:paraId="06AC1987" w14:textId="5810237D" w:rsidR="00580CF8" w:rsidRDefault="002945CB" w:rsidP="00580CF8">
            <w:r>
              <w:t>Topic –</w:t>
            </w:r>
            <w:r w:rsidR="008F2AA8">
              <w:t xml:space="preserve"> </w:t>
            </w:r>
            <w:r w:rsidR="002E0B41">
              <w:t>All About Me Letter</w:t>
            </w:r>
          </w:p>
          <w:p w14:paraId="7E2E4C65" w14:textId="0C5B7A46" w:rsidR="002E0B41" w:rsidRDefault="002E0B41" w:rsidP="00580CF8">
            <w:r>
              <w:lastRenderedPageBreak/>
              <w:t>This task will last for the next 2 weeks so TAKE YOUR TIME.</w:t>
            </w:r>
          </w:p>
          <w:p w14:paraId="5F064E12" w14:textId="15A40EA5" w:rsidR="002E0B41" w:rsidRPr="002E0B41" w:rsidRDefault="002E0B41" w:rsidP="002E0B41">
            <w:pPr>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w:t>
            </w:r>
            <w:r w:rsidRPr="002E0B41">
              <w:rPr>
                <w:rFonts w:ascii="Calibri" w:eastAsia="Times New Roman" w:hAnsi="Calibri" w:cs="Calibri"/>
                <w:color w:val="000000"/>
                <w:sz w:val="24"/>
                <w:szCs w:val="24"/>
                <w:lang w:eastAsia="en-GB"/>
              </w:rPr>
              <w:t xml:space="preserve">rite a letter to your </w:t>
            </w:r>
            <w:r>
              <w:rPr>
                <w:rFonts w:ascii="Calibri" w:eastAsia="Times New Roman" w:hAnsi="Calibri" w:cs="Calibri"/>
                <w:color w:val="000000"/>
                <w:sz w:val="24"/>
                <w:szCs w:val="24"/>
                <w:lang w:eastAsia="en-GB"/>
              </w:rPr>
              <w:t>new</w:t>
            </w:r>
            <w:r w:rsidRPr="002E0B41">
              <w:rPr>
                <w:rFonts w:ascii="Calibri" w:eastAsia="Times New Roman" w:hAnsi="Calibri" w:cs="Calibri"/>
                <w:color w:val="000000"/>
                <w:sz w:val="24"/>
                <w:szCs w:val="24"/>
                <w:lang w:eastAsia="en-GB"/>
              </w:rPr>
              <w:t xml:space="preserve"> teache</w:t>
            </w:r>
            <w:r>
              <w:rPr>
                <w:rFonts w:ascii="Calibri" w:eastAsia="Times New Roman" w:hAnsi="Calibri" w:cs="Calibri"/>
                <w:color w:val="000000"/>
                <w:sz w:val="24"/>
                <w:szCs w:val="24"/>
                <w:lang w:eastAsia="en-GB"/>
              </w:rPr>
              <w:t xml:space="preserve">rs Mrs Tait and Mrs </w:t>
            </w:r>
            <w:proofErr w:type="spellStart"/>
            <w:r>
              <w:rPr>
                <w:rFonts w:ascii="Calibri" w:eastAsia="Times New Roman" w:hAnsi="Calibri" w:cs="Calibri"/>
                <w:color w:val="000000"/>
                <w:sz w:val="24"/>
                <w:szCs w:val="24"/>
                <w:lang w:eastAsia="en-GB"/>
              </w:rPr>
              <w:t>Sassoli</w:t>
            </w:r>
            <w:proofErr w:type="spellEnd"/>
            <w:r>
              <w:rPr>
                <w:rFonts w:ascii="Calibri" w:eastAsia="Times New Roman" w:hAnsi="Calibri" w:cs="Calibri"/>
                <w:color w:val="000000"/>
                <w:sz w:val="24"/>
                <w:szCs w:val="24"/>
                <w:lang w:eastAsia="en-GB"/>
              </w:rPr>
              <w:t xml:space="preserve">. </w:t>
            </w:r>
            <w:r w:rsidRPr="002E0B41">
              <w:rPr>
                <w:rFonts w:ascii="Calibri" w:eastAsia="Times New Roman" w:hAnsi="Calibri" w:cs="Calibri"/>
                <w:color w:val="000000"/>
                <w:sz w:val="24"/>
                <w:szCs w:val="24"/>
                <w:lang w:eastAsia="en-GB"/>
              </w:rPr>
              <w:t xml:space="preserve">Please use your best handwriting and </w:t>
            </w:r>
            <w:r>
              <w:rPr>
                <w:rFonts w:ascii="Calibri" w:eastAsia="Times New Roman" w:hAnsi="Calibri" w:cs="Calibri"/>
                <w:color w:val="000000"/>
                <w:sz w:val="24"/>
                <w:szCs w:val="24"/>
                <w:lang w:eastAsia="en-GB"/>
              </w:rPr>
              <w:t>illustrations</w:t>
            </w:r>
            <w:r w:rsidRPr="002E0B41">
              <w:rPr>
                <w:rFonts w:ascii="Calibri" w:eastAsia="Times New Roman" w:hAnsi="Calibri" w:cs="Calibri"/>
                <w:color w:val="000000"/>
                <w:sz w:val="24"/>
                <w:szCs w:val="24"/>
                <w:lang w:eastAsia="en-GB"/>
              </w:rPr>
              <w:t xml:space="preserve"> to show your interests and style, and to allow them to see your capabilities</w:t>
            </w:r>
            <w:r>
              <w:rPr>
                <w:rFonts w:ascii="Calibri" w:eastAsia="Times New Roman" w:hAnsi="Calibri" w:cs="Calibri"/>
                <w:color w:val="000000"/>
                <w:sz w:val="24"/>
                <w:szCs w:val="24"/>
                <w:lang w:eastAsia="en-GB"/>
              </w:rPr>
              <w:t xml:space="preserve"> before you enter their class. </w:t>
            </w:r>
            <w:r w:rsidRPr="002E0B41">
              <w:rPr>
                <w:rFonts w:ascii="Calibri" w:eastAsia="Times New Roman" w:hAnsi="Calibri" w:cs="Calibri"/>
                <w:color w:val="000000"/>
                <w:sz w:val="24"/>
                <w:szCs w:val="24"/>
                <w:lang w:eastAsia="en-GB"/>
              </w:rPr>
              <w:t>In the letter you will need to write about yourself, stating your hobbies, interests, and things that you like in school and at home.  You could also say what you would like to achieve in your next school year and how you think that this year has gone.  Teachers also like to know which subjects you enjoy, why you enjoy them and which you think that you are really good at.  They might also like to know who your friends are, so include that too.  Make sure you include as much as possible and spend some time making it the best that it can be!</w:t>
            </w:r>
            <w:r>
              <w:rPr>
                <w:rFonts w:ascii="Calibri" w:eastAsia="Times New Roman" w:hAnsi="Calibri" w:cs="Calibri"/>
                <w:color w:val="000000"/>
                <w:sz w:val="24"/>
                <w:szCs w:val="24"/>
                <w:lang w:eastAsia="en-GB"/>
              </w:rPr>
              <w:t xml:space="preserve"> </w:t>
            </w:r>
            <w:r w:rsidRPr="002E0B41">
              <w:rPr>
                <w:rFonts w:ascii="Calibri" w:eastAsia="Times New Roman" w:hAnsi="Calibri" w:cs="Calibri"/>
                <w:color w:val="000000"/>
                <w:sz w:val="24"/>
                <w:szCs w:val="24"/>
                <w:lang w:eastAsia="en-GB"/>
              </w:rPr>
              <w:t xml:space="preserve">When the letter is completed please </w:t>
            </w:r>
            <w:r>
              <w:rPr>
                <w:rFonts w:ascii="Calibri" w:eastAsia="Times New Roman" w:hAnsi="Calibri" w:cs="Calibri"/>
                <w:color w:val="000000"/>
                <w:sz w:val="24"/>
                <w:szCs w:val="24"/>
                <w:lang w:eastAsia="en-GB"/>
              </w:rPr>
              <w:t>take</w:t>
            </w:r>
            <w:r w:rsidRPr="002E0B41">
              <w:rPr>
                <w:rFonts w:ascii="Calibri" w:eastAsia="Times New Roman" w:hAnsi="Calibri" w:cs="Calibri"/>
                <w:color w:val="000000"/>
                <w:sz w:val="24"/>
                <w:szCs w:val="24"/>
                <w:lang w:eastAsia="en-GB"/>
              </w:rPr>
              <w:t xml:space="preserve"> a clear photog</w:t>
            </w:r>
            <w:r>
              <w:rPr>
                <w:rFonts w:ascii="Calibri" w:eastAsia="Times New Roman" w:hAnsi="Calibri" w:cs="Calibri"/>
                <w:color w:val="000000"/>
                <w:sz w:val="24"/>
                <w:szCs w:val="24"/>
                <w:lang w:eastAsia="en-GB"/>
              </w:rPr>
              <w:t>raph and upload it to your portfolio by clicking on the correct task in your ‘To Do’ list.</w:t>
            </w:r>
          </w:p>
          <w:p w14:paraId="23A44105" w14:textId="77777777" w:rsidR="002E0B41" w:rsidRPr="00211C82" w:rsidRDefault="002E0B41" w:rsidP="00580CF8"/>
          <w:p w14:paraId="0BB7A6D7" w14:textId="1D94B6DA" w:rsidR="003569E2" w:rsidRPr="00211C82" w:rsidRDefault="003569E2" w:rsidP="003569E2"/>
        </w:tc>
      </w:tr>
    </w:tbl>
    <w:p w14:paraId="30A2A727" w14:textId="45D50C33" w:rsidR="00DD18B0" w:rsidRDefault="00DD18B0"/>
    <w:sectPr w:rsidR="00DD18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winkl SemiBold">
    <w:altName w:val="Times New Roman"/>
    <w:charset w:val="00"/>
    <w:family w:val="auto"/>
    <w:pitch w:val="variable"/>
    <w:sig w:usb0="A00000A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50947"/>
    <w:multiLevelType w:val="hybridMultilevel"/>
    <w:tmpl w:val="6414C7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C60C26"/>
    <w:multiLevelType w:val="hybridMultilevel"/>
    <w:tmpl w:val="FE2A19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626E96"/>
    <w:multiLevelType w:val="hybridMultilevel"/>
    <w:tmpl w:val="6F7662EA"/>
    <w:lvl w:ilvl="0" w:tplc="F13C31EA">
      <w:start w:val="1"/>
      <w:numFmt w:val="lowerLetter"/>
      <w:lvlText w:val="%1)"/>
      <w:lvlJc w:val="left"/>
      <w:pPr>
        <w:ind w:left="720" w:hanging="360"/>
      </w:pPr>
      <w:rPr>
        <w:rFonts w:asciiTheme="minorHAnsi" w:hAnsiTheme="minorHAnsi" w:cs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C815CC"/>
    <w:multiLevelType w:val="hybridMultilevel"/>
    <w:tmpl w:val="EF702F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FA14C3"/>
    <w:multiLevelType w:val="hybridMultilevel"/>
    <w:tmpl w:val="FCBC57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CF2768"/>
    <w:multiLevelType w:val="hybridMultilevel"/>
    <w:tmpl w:val="E548B3AA"/>
    <w:lvl w:ilvl="0" w:tplc="F77E56D4">
      <w:start w:val="1"/>
      <w:numFmt w:val="bullet"/>
      <w:lvlText w:val="•"/>
      <w:lvlJc w:val="left"/>
      <w:pPr>
        <w:tabs>
          <w:tab w:val="num" w:pos="720"/>
        </w:tabs>
        <w:ind w:left="720" w:hanging="360"/>
      </w:pPr>
      <w:rPr>
        <w:rFonts w:ascii="Arial" w:hAnsi="Arial" w:hint="default"/>
      </w:rPr>
    </w:lvl>
    <w:lvl w:ilvl="1" w:tplc="5E56A628" w:tentative="1">
      <w:start w:val="1"/>
      <w:numFmt w:val="bullet"/>
      <w:lvlText w:val="•"/>
      <w:lvlJc w:val="left"/>
      <w:pPr>
        <w:tabs>
          <w:tab w:val="num" w:pos="1440"/>
        </w:tabs>
        <w:ind w:left="1440" w:hanging="360"/>
      </w:pPr>
      <w:rPr>
        <w:rFonts w:ascii="Arial" w:hAnsi="Arial" w:hint="default"/>
      </w:rPr>
    </w:lvl>
    <w:lvl w:ilvl="2" w:tplc="DB7CD802" w:tentative="1">
      <w:start w:val="1"/>
      <w:numFmt w:val="bullet"/>
      <w:lvlText w:val="•"/>
      <w:lvlJc w:val="left"/>
      <w:pPr>
        <w:tabs>
          <w:tab w:val="num" w:pos="2160"/>
        </w:tabs>
        <w:ind w:left="2160" w:hanging="360"/>
      </w:pPr>
      <w:rPr>
        <w:rFonts w:ascii="Arial" w:hAnsi="Arial" w:hint="default"/>
      </w:rPr>
    </w:lvl>
    <w:lvl w:ilvl="3" w:tplc="5D8C1EFA" w:tentative="1">
      <w:start w:val="1"/>
      <w:numFmt w:val="bullet"/>
      <w:lvlText w:val="•"/>
      <w:lvlJc w:val="left"/>
      <w:pPr>
        <w:tabs>
          <w:tab w:val="num" w:pos="2880"/>
        </w:tabs>
        <w:ind w:left="2880" w:hanging="360"/>
      </w:pPr>
      <w:rPr>
        <w:rFonts w:ascii="Arial" w:hAnsi="Arial" w:hint="default"/>
      </w:rPr>
    </w:lvl>
    <w:lvl w:ilvl="4" w:tplc="E794BD88" w:tentative="1">
      <w:start w:val="1"/>
      <w:numFmt w:val="bullet"/>
      <w:lvlText w:val="•"/>
      <w:lvlJc w:val="left"/>
      <w:pPr>
        <w:tabs>
          <w:tab w:val="num" w:pos="3600"/>
        </w:tabs>
        <w:ind w:left="3600" w:hanging="360"/>
      </w:pPr>
      <w:rPr>
        <w:rFonts w:ascii="Arial" w:hAnsi="Arial" w:hint="default"/>
      </w:rPr>
    </w:lvl>
    <w:lvl w:ilvl="5" w:tplc="A914D6BE" w:tentative="1">
      <w:start w:val="1"/>
      <w:numFmt w:val="bullet"/>
      <w:lvlText w:val="•"/>
      <w:lvlJc w:val="left"/>
      <w:pPr>
        <w:tabs>
          <w:tab w:val="num" w:pos="4320"/>
        </w:tabs>
        <w:ind w:left="4320" w:hanging="360"/>
      </w:pPr>
      <w:rPr>
        <w:rFonts w:ascii="Arial" w:hAnsi="Arial" w:hint="default"/>
      </w:rPr>
    </w:lvl>
    <w:lvl w:ilvl="6" w:tplc="E4960F58" w:tentative="1">
      <w:start w:val="1"/>
      <w:numFmt w:val="bullet"/>
      <w:lvlText w:val="•"/>
      <w:lvlJc w:val="left"/>
      <w:pPr>
        <w:tabs>
          <w:tab w:val="num" w:pos="5040"/>
        </w:tabs>
        <w:ind w:left="5040" w:hanging="360"/>
      </w:pPr>
      <w:rPr>
        <w:rFonts w:ascii="Arial" w:hAnsi="Arial" w:hint="default"/>
      </w:rPr>
    </w:lvl>
    <w:lvl w:ilvl="7" w:tplc="1640F64E" w:tentative="1">
      <w:start w:val="1"/>
      <w:numFmt w:val="bullet"/>
      <w:lvlText w:val="•"/>
      <w:lvlJc w:val="left"/>
      <w:pPr>
        <w:tabs>
          <w:tab w:val="num" w:pos="5760"/>
        </w:tabs>
        <w:ind w:left="5760" w:hanging="360"/>
      </w:pPr>
      <w:rPr>
        <w:rFonts w:ascii="Arial" w:hAnsi="Arial" w:hint="default"/>
      </w:rPr>
    </w:lvl>
    <w:lvl w:ilvl="8" w:tplc="D4729A6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3CB"/>
    <w:rsid w:val="00000D6D"/>
    <w:rsid w:val="00006D17"/>
    <w:rsid w:val="00026E32"/>
    <w:rsid w:val="00056F96"/>
    <w:rsid w:val="00074E7B"/>
    <w:rsid w:val="000763B2"/>
    <w:rsid w:val="00086F5A"/>
    <w:rsid w:val="00087DD7"/>
    <w:rsid w:val="000D1344"/>
    <w:rsid w:val="000E43AF"/>
    <w:rsid w:val="001059AA"/>
    <w:rsid w:val="0011119F"/>
    <w:rsid w:val="001170FD"/>
    <w:rsid w:val="001232E8"/>
    <w:rsid w:val="00126F8C"/>
    <w:rsid w:val="0014032E"/>
    <w:rsid w:val="00146600"/>
    <w:rsid w:val="0014730E"/>
    <w:rsid w:val="00164406"/>
    <w:rsid w:val="00165959"/>
    <w:rsid w:val="00190197"/>
    <w:rsid w:val="001A26EA"/>
    <w:rsid w:val="001A4043"/>
    <w:rsid w:val="001E5A6D"/>
    <w:rsid w:val="001F6719"/>
    <w:rsid w:val="00211C82"/>
    <w:rsid w:val="00214711"/>
    <w:rsid w:val="002223F5"/>
    <w:rsid w:val="002652FA"/>
    <w:rsid w:val="00270489"/>
    <w:rsid w:val="00286BCE"/>
    <w:rsid w:val="00291E57"/>
    <w:rsid w:val="00292EC8"/>
    <w:rsid w:val="002945CB"/>
    <w:rsid w:val="00297310"/>
    <w:rsid w:val="002B42D9"/>
    <w:rsid w:val="002B4732"/>
    <w:rsid w:val="002E0B41"/>
    <w:rsid w:val="002E148D"/>
    <w:rsid w:val="002F3825"/>
    <w:rsid w:val="00305750"/>
    <w:rsid w:val="00306B81"/>
    <w:rsid w:val="003569E2"/>
    <w:rsid w:val="00366EC4"/>
    <w:rsid w:val="003838C3"/>
    <w:rsid w:val="003C0CAB"/>
    <w:rsid w:val="003D19D1"/>
    <w:rsid w:val="00404932"/>
    <w:rsid w:val="00422113"/>
    <w:rsid w:val="00431DAA"/>
    <w:rsid w:val="00446F36"/>
    <w:rsid w:val="00473345"/>
    <w:rsid w:val="00476559"/>
    <w:rsid w:val="004B6168"/>
    <w:rsid w:val="004C4C7D"/>
    <w:rsid w:val="004C7622"/>
    <w:rsid w:val="0050368E"/>
    <w:rsid w:val="005064AB"/>
    <w:rsid w:val="00507C49"/>
    <w:rsid w:val="005236C2"/>
    <w:rsid w:val="00535899"/>
    <w:rsid w:val="00546511"/>
    <w:rsid w:val="005519EB"/>
    <w:rsid w:val="00580CF8"/>
    <w:rsid w:val="005A18B7"/>
    <w:rsid w:val="005A2DFB"/>
    <w:rsid w:val="005C3BB7"/>
    <w:rsid w:val="006103E9"/>
    <w:rsid w:val="006C33F1"/>
    <w:rsid w:val="006E104F"/>
    <w:rsid w:val="006E252C"/>
    <w:rsid w:val="00724C8A"/>
    <w:rsid w:val="00754F68"/>
    <w:rsid w:val="007B58D0"/>
    <w:rsid w:val="007E1D40"/>
    <w:rsid w:val="00826A66"/>
    <w:rsid w:val="00880C6F"/>
    <w:rsid w:val="00895962"/>
    <w:rsid w:val="008A58FB"/>
    <w:rsid w:val="008E1F28"/>
    <w:rsid w:val="008E2D35"/>
    <w:rsid w:val="008F2AA8"/>
    <w:rsid w:val="00984BDF"/>
    <w:rsid w:val="009931AC"/>
    <w:rsid w:val="009F20AC"/>
    <w:rsid w:val="009F460F"/>
    <w:rsid w:val="00A13851"/>
    <w:rsid w:val="00A51566"/>
    <w:rsid w:val="00A801AB"/>
    <w:rsid w:val="00AA5617"/>
    <w:rsid w:val="00B15DED"/>
    <w:rsid w:val="00B177D4"/>
    <w:rsid w:val="00B32E38"/>
    <w:rsid w:val="00B567CB"/>
    <w:rsid w:val="00B73D77"/>
    <w:rsid w:val="00B7727F"/>
    <w:rsid w:val="00B85383"/>
    <w:rsid w:val="00BA3186"/>
    <w:rsid w:val="00BA66B5"/>
    <w:rsid w:val="00BF6CE9"/>
    <w:rsid w:val="00C038DC"/>
    <w:rsid w:val="00C05644"/>
    <w:rsid w:val="00C267D8"/>
    <w:rsid w:val="00C4603F"/>
    <w:rsid w:val="00C55890"/>
    <w:rsid w:val="00C81D20"/>
    <w:rsid w:val="00C921AC"/>
    <w:rsid w:val="00CB4415"/>
    <w:rsid w:val="00CC6EF0"/>
    <w:rsid w:val="00CD7518"/>
    <w:rsid w:val="00CF6E10"/>
    <w:rsid w:val="00D0060F"/>
    <w:rsid w:val="00D17B54"/>
    <w:rsid w:val="00D4497F"/>
    <w:rsid w:val="00D44BEB"/>
    <w:rsid w:val="00D74EF7"/>
    <w:rsid w:val="00D77260"/>
    <w:rsid w:val="00D87D11"/>
    <w:rsid w:val="00D91266"/>
    <w:rsid w:val="00DC7B8F"/>
    <w:rsid w:val="00DD18B0"/>
    <w:rsid w:val="00DF72E8"/>
    <w:rsid w:val="00E309F2"/>
    <w:rsid w:val="00E36D65"/>
    <w:rsid w:val="00E37386"/>
    <w:rsid w:val="00E37DEF"/>
    <w:rsid w:val="00E57466"/>
    <w:rsid w:val="00E74CEF"/>
    <w:rsid w:val="00E9243C"/>
    <w:rsid w:val="00EA0694"/>
    <w:rsid w:val="00EB28CF"/>
    <w:rsid w:val="00EF01CD"/>
    <w:rsid w:val="00F01B88"/>
    <w:rsid w:val="00F02582"/>
    <w:rsid w:val="00F11BEB"/>
    <w:rsid w:val="00F12410"/>
    <w:rsid w:val="00F17F08"/>
    <w:rsid w:val="00F512B1"/>
    <w:rsid w:val="00F61062"/>
    <w:rsid w:val="00F633CB"/>
    <w:rsid w:val="00F9010E"/>
    <w:rsid w:val="00FB1259"/>
    <w:rsid w:val="00FD6484"/>
    <w:rsid w:val="00FF23A9"/>
    <w:rsid w:val="00FF3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DF11"/>
  <w15:chartTrackingRefBased/>
  <w15:docId w15:val="{7621FFCF-DE21-4D98-8EED-5DB0C6C5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56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5">
    <w:name w:val="heading 5"/>
    <w:basedOn w:val="Normal"/>
    <w:link w:val="Heading5Char"/>
    <w:uiPriority w:val="9"/>
    <w:qFormat/>
    <w:rsid w:val="00AA5617"/>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3CB"/>
    <w:rPr>
      <w:color w:val="0563C1" w:themeColor="hyperlink"/>
      <w:u w:val="single"/>
    </w:rPr>
  </w:style>
  <w:style w:type="character" w:customStyle="1" w:styleId="UnresolvedMention1">
    <w:name w:val="Unresolved Mention1"/>
    <w:basedOn w:val="DefaultParagraphFont"/>
    <w:uiPriority w:val="99"/>
    <w:semiHidden/>
    <w:unhideWhenUsed/>
    <w:rsid w:val="00F633CB"/>
    <w:rPr>
      <w:color w:val="605E5C"/>
      <w:shd w:val="clear" w:color="auto" w:fill="E1DFDD"/>
    </w:rPr>
  </w:style>
  <w:style w:type="table" w:styleId="TableGrid">
    <w:name w:val="Table Grid"/>
    <w:basedOn w:val="TableNormal"/>
    <w:uiPriority w:val="39"/>
    <w:rsid w:val="00F63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33CB"/>
    <w:pPr>
      <w:ind w:left="720"/>
      <w:contextualSpacing/>
    </w:pPr>
  </w:style>
  <w:style w:type="character" w:customStyle="1" w:styleId="Heading1Char">
    <w:name w:val="Heading 1 Char"/>
    <w:basedOn w:val="DefaultParagraphFont"/>
    <w:link w:val="Heading1"/>
    <w:uiPriority w:val="9"/>
    <w:rsid w:val="00AA5617"/>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AA5617"/>
    <w:rPr>
      <w:rFonts w:ascii="Times New Roman" w:eastAsia="Times New Roman" w:hAnsi="Times New Roman" w:cs="Times New Roman"/>
      <w:b/>
      <w:bCs/>
      <w:sz w:val="20"/>
      <w:szCs w:val="20"/>
      <w:lang w:eastAsia="en-GB"/>
    </w:rPr>
  </w:style>
  <w:style w:type="character" w:customStyle="1" w:styleId="contdifftext">
    <w:name w:val="contdifftext"/>
    <w:basedOn w:val="DefaultParagraphFont"/>
    <w:rsid w:val="00AA5617"/>
  </w:style>
  <w:style w:type="paragraph" w:styleId="NormalWeb">
    <w:name w:val="Normal (Web)"/>
    <w:basedOn w:val="Normal"/>
    <w:uiPriority w:val="99"/>
    <w:unhideWhenUsed/>
    <w:rsid w:val="00AA56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s-button-flexcontainer">
    <w:name w:val="ms-button-flexcontainer"/>
    <w:basedOn w:val="DefaultParagraphFont"/>
    <w:rsid w:val="00E37DEF"/>
  </w:style>
  <w:style w:type="paragraph" w:styleId="NoSpacing">
    <w:name w:val="No Spacing"/>
    <w:uiPriority w:val="1"/>
    <w:qFormat/>
    <w:rsid w:val="00E37DEF"/>
    <w:pPr>
      <w:spacing w:after="0" w:line="240" w:lineRule="auto"/>
    </w:pPr>
  </w:style>
  <w:style w:type="character" w:customStyle="1" w:styleId="mn">
    <w:name w:val="mn"/>
    <w:basedOn w:val="DefaultParagraphFont"/>
    <w:rsid w:val="009F20AC"/>
  </w:style>
  <w:style w:type="character" w:styleId="FollowedHyperlink">
    <w:name w:val="FollowedHyperlink"/>
    <w:basedOn w:val="DefaultParagraphFont"/>
    <w:uiPriority w:val="99"/>
    <w:semiHidden/>
    <w:unhideWhenUsed/>
    <w:rsid w:val="00006D17"/>
    <w:rPr>
      <w:color w:val="954F72" w:themeColor="followedHyperlink"/>
      <w:u w:val="single"/>
    </w:rPr>
  </w:style>
  <w:style w:type="character" w:styleId="IntenseEmphasis">
    <w:name w:val="Intense Emphasis"/>
    <w:basedOn w:val="DefaultParagraphFont"/>
    <w:uiPriority w:val="21"/>
    <w:qFormat/>
    <w:rsid w:val="00297310"/>
    <w:rPr>
      <w:i/>
      <w:iCs/>
      <w:color w:val="4472C4" w:themeColor="accent1"/>
    </w:rPr>
  </w:style>
  <w:style w:type="paragraph" w:customStyle="1" w:styleId="Default">
    <w:name w:val="Default"/>
    <w:rsid w:val="00C81D2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33383">
      <w:bodyDiv w:val="1"/>
      <w:marLeft w:val="0"/>
      <w:marRight w:val="0"/>
      <w:marTop w:val="0"/>
      <w:marBottom w:val="0"/>
      <w:divBdr>
        <w:top w:val="none" w:sz="0" w:space="0" w:color="auto"/>
        <w:left w:val="none" w:sz="0" w:space="0" w:color="auto"/>
        <w:bottom w:val="none" w:sz="0" w:space="0" w:color="auto"/>
        <w:right w:val="none" w:sz="0" w:space="0" w:color="auto"/>
      </w:divBdr>
    </w:div>
    <w:div w:id="304816603">
      <w:bodyDiv w:val="1"/>
      <w:marLeft w:val="0"/>
      <w:marRight w:val="0"/>
      <w:marTop w:val="0"/>
      <w:marBottom w:val="0"/>
      <w:divBdr>
        <w:top w:val="none" w:sz="0" w:space="0" w:color="auto"/>
        <w:left w:val="none" w:sz="0" w:space="0" w:color="auto"/>
        <w:bottom w:val="none" w:sz="0" w:space="0" w:color="auto"/>
        <w:right w:val="none" w:sz="0" w:space="0" w:color="auto"/>
      </w:divBdr>
    </w:div>
    <w:div w:id="727191392">
      <w:bodyDiv w:val="1"/>
      <w:marLeft w:val="0"/>
      <w:marRight w:val="0"/>
      <w:marTop w:val="0"/>
      <w:marBottom w:val="0"/>
      <w:divBdr>
        <w:top w:val="none" w:sz="0" w:space="0" w:color="auto"/>
        <w:left w:val="none" w:sz="0" w:space="0" w:color="auto"/>
        <w:bottom w:val="none" w:sz="0" w:space="0" w:color="auto"/>
        <w:right w:val="none" w:sz="0" w:space="0" w:color="auto"/>
      </w:divBdr>
    </w:div>
    <w:div w:id="792678283">
      <w:bodyDiv w:val="1"/>
      <w:marLeft w:val="0"/>
      <w:marRight w:val="0"/>
      <w:marTop w:val="0"/>
      <w:marBottom w:val="0"/>
      <w:divBdr>
        <w:top w:val="none" w:sz="0" w:space="0" w:color="auto"/>
        <w:left w:val="none" w:sz="0" w:space="0" w:color="auto"/>
        <w:bottom w:val="none" w:sz="0" w:space="0" w:color="auto"/>
        <w:right w:val="none" w:sz="0" w:space="0" w:color="auto"/>
      </w:divBdr>
    </w:div>
    <w:div w:id="972293725">
      <w:bodyDiv w:val="1"/>
      <w:marLeft w:val="0"/>
      <w:marRight w:val="0"/>
      <w:marTop w:val="0"/>
      <w:marBottom w:val="0"/>
      <w:divBdr>
        <w:top w:val="none" w:sz="0" w:space="0" w:color="auto"/>
        <w:left w:val="none" w:sz="0" w:space="0" w:color="auto"/>
        <w:bottom w:val="none" w:sz="0" w:space="0" w:color="auto"/>
        <w:right w:val="none" w:sz="0" w:space="0" w:color="auto"/>
      </w:divBdr>
    </w:div>
    <w:div w:id="1180047157">
      <w:bodyDiv w:val="1"/>
      <w:marLeft w:val="0"/>
      <w:marRight w:val="0"/>
      <w:marTop w:val="0"/>
      <w:marBottom w:val="0"/>
      <w:divBdr>
        <w:top w:val="none" w:sz="0" w:space="0" w:color="auto"/>
        <w:left w:val="none" w:sz="0" w:space="0" w:color="auto"/>
        <w:bottom w:val="none" w:sz="0" w:space="0" w:color="auto"/>
        <w:right w:val="none" w:sz="0" w:space="0" w:color="auto"/>
      </w:divBdr>
      <w:divsChild>
        <w:div w:id="497234232">
          <w:marLeft w:val="360"/>
          <w:marRight w:val="0"/>
          <w:marTop w:val="200"/>
          <w:marBottom w:val="0"/>
          <w:divBdr>
            <w:top w:val="none" w:sz="0" w:space="0" w:color="auto"/>
            <w:left w:val="none" w:sz="0" w:space="0" w:color="auto"/>
            <w:bottom w:val="none" w:sz="0" w:space="0" w:color="auto"/>
            <w:right w:val="none" w:sz="0" w:space="0" w:color="auto"/>
          </w:divBdr>
        </w:div>
      </w:divsChild>
    </w:div>
    <w:div w:id="1564684395">
      <w:bodyDiv w:val="1"/>
      <w:marLeft w:val="0"/>
      <w:marRight w:val="0"/>
      <w:marTop w:val="0"/>
      <w:marBottom w:val="0"/>
      <w:divBdr>
        <w:top w:val="none" w:sz="0" w:space="0" w:color="auto"/>
        <w:left w:val="none" w:sz="0" w:space="0" w:color="auto"/>
        <w:bottom w:val="none" w:sz="0" w:space="0" w:color="auto"/>
        <w:right w:val="none" w:sz="0" w:space="0" w:color="auto"/>
      </w:divBdr>
    </w:div>
    <w:div w:id="1934237417">
      <w:bodyDiv w:val="1"/>
      <w:marLeft w:val="0"/>
      <w:marRight w:val="0"/>
      <w:marTop w:val="0"/>
      <w:marBottom w:val="0"/>
      <w:divBdr>
        <w:top w:val="none" w:sz="0" w:space="0" w:color="auto"/>
        <w:left w:val="none" w:sz="0" w:space="0" w:color="auto"/>
        <w:bottom w:val="none" w:sz="0" w:space="0" w:color="auto"/>
        <w:right w:val="none" w:sz="0" w:space="0" w:color="auto"/>
      </w:divBdr>
      <w:divsChild>
        <w:div w:id="647054961">
          <w:marLeft w:val="0"/>
          <w:marRight w:val="0"/>
          <w:marTop w:val="0"/>
          <w:marBottom w:val="0"/>
          <w:divBdr>
            <w:top w:val="none" w:sz="0" w:space="0" w:color="auto"/>
            <w:left w:val="none" w:sz="0" w:space="0" w:color="auto"/>
            <w:bottom w:val="none" w:sz="0" w:space="0" w:color="auto"/>
            <w:right w:val="none" w:sz="0" w:space="0" w:color="auto"/>
          </w:divBdr>
          <w:divsChild>
            <w:div w:id="782574031">
              <w:marLeft w:val="0"/>
              <w:marRight w:val="0"/>
              <w:marTop w:val="0"/>
              <w:marBottom w:val="0"/>
              <w:divBdr>
                <w:top w:val="none" w:sz="0" w:space="0" w:color="auto"/>
                <w:left w:val="none" w:sz="0" w:space="0" w:color="auto"/>
                <w:bottom w:val="none" w:sz="0" w:space="0" w:color="auto"/>
                <w:right w:val="none" w:sz="0" w:space="0" w:color="auto"/>
              </w:divBdr>
              <w:divsChild>
                <w:div w:id="1395545018">
                  <w:marLeft w:val="0"/>
                  <w:marRight w:val="0"/>
                  <w:marTop w:val="0"/>
                  <w:marBottom w:val="0"/>
                  <w:divBdr>
                    <w:top w:val="none" w:sz="0" w:space="0" w:color="auto"/>
                    <w:left w:val="none" w:sz="0" w:space="0" w:color="auto"/>
                    <w:bottom w:val="none" w:sz="0" w:space="0" w:color="auto"/>
                    <w:right w:val="none" w:sz="0" w:space="0" w:color="auto"/>
                  </w:divBdr>
                  <w:divsChild>
                    <w:div w:id="2075815489">
                      <w:marLeft w:val="0"/>
                      <w:marRight w:val="0"/>
                      <w:marTop w:val="0"/>
                      <w:marBottom w:val="0"/>
                      <w:divBdr>
                        <w:top w:val="none" w:sz="0" w:space="0" w:color="auto"/>
                        <w:left w:val="none" w:sz="0" w:space="0" w:color="auto"/>
                        <w:bottom w:val="none" w:sz="0" w:space="0" w:color="auto"/>
                        <w:right w:val="none" w:sz="0" w:space="0" w:color="auto"/>
                      </w:divBdr>
                      <w:divsChild>
                        <w:div w:id="90888595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440449">
          <w:marLeft w:val="780"/>
          <w:marRight w:val="240"/>
          <w:marTop w:val="180"/>
          <w:marBottom w:val="150"/>
          <w:divBdr>
            <w:top w:val="none" w:sz="0" w:space="0" w:color="auto"/>
            <w:left w:val="none" w:sz="0" w:space="0" w:color="auto"/>
            <w:bottom w:val="none" w:sz="0" w:space="0" w:color="auto"/>
            <w:right w:val="none" w:sz="0" w:space="0" w:color="auto"/>
          </w:divBdr>
          <w:divsChild>
            <w:div w:id="476840915">
              <w:marLeft w:val="0"/>
              <w:marRight w:val="0"/>
              <w:marTop w:val="0"/>
              <w:marBottom w:val="0"/>
              <w:divBdr>
                <w:top w:val="none" w:sz="0" w:space="0" w:color="auto"/>
                <w:left w:val="none" w:sz="0" w:space="0" w:color="auto"/>
                <w:bottom w:val="none" w:sz="0" w:space="0" w:color="auto"/>
                <w:right w:val="none" w:sz="0" w:space="0" w:color="auto"/>
              </w:divBdr>
              <w:divsChild>
                <w:div w:id="2103988901">
                  <w:marLeft w:val="0"/>
                  <w:marRight w:val="0"/>
                  <w:marTop w:val="0"/>
                  <w:marBottom w:val="0"/>
                  <w:divBdr>
                    <w:top w:val="none" w:sz="0" w:space="0" w:color="auto"/>
                    <w:left w:val="none" w:sz="0" w:space="0" w:color="auto"/>
                    <w:bottom w:val="none" w:sz="0" w:space="0" w:color="auto"/>
                    <w:right w:val="none" w:sz="0" w:space="0" w:color="auto"/>
                  </w:divBdr>
                  <w:divsChild>
                    <w:div w:id="14235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marks.co.uk/ordering-and-sequencing/coconut-ordering"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3289</TotalTime>
  <Pages>3</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Georgina Gibbs</cp:lastModifiedBy>
  <cp:revision>70</cp:revision>
  <dcterms:created xsi:type="dcterms:W3CDTF">2020-05-03T11:43:00Z</dcterms:created>
  <dcterms:modified xsi:type="dcterms:W3CDTF">2020-06-28T15:30:00Z</dcterms:modified>
</cp:coreProperties>
</file>